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FE477F">
        <w:rPr>
          <w:highlight w:val="yellow"/>
          <w:lang w:eastAsia="ru-RU"/>
        </w:rPr>
        <w:t>О</w:t>
      </w:r>
      <w:r w:rsidR="00982E03">
        <w:rPr>
          <w:highlight w:val="yellow"/>
          <w:lang w:eastAsia="ru-RU"/>
        </w:rPr>
        <w:t>ОО</w:t>
      </w:r>
      <w:r w:rsidR="00FE477F">
        <w:rPr>
          <w:highlight w:val="yellow"/>
          <w:lang w:eastAsia="ru-RU"/>
        </w:rPr>
        <w:t xml:space="preserve"> «</w:t>
      </w:r>
      <w:r w:rsidR="00982E03">
        <w:rPr>
          <w:highlight w:val="yellow"/>
          <w:lang w:eastAsia="ru-RU"/>
        </w:rPr>
        <w:t>Комплексные Компьютерные Технологии»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72613F">
        <w:rPr>
          <w:highlight w:val="yellow"/>
          <w:lang w:eastAsia="ru-RU"/>
        </w:rPr>
        <w:t xml:space="preserve">директора </w:t>
      </w:r>
      <w:r w:rsidR="00982E03">
        <w:rPr>
          <w:b/>
          <w:highlight w:val="yellow"/>
          <w:lang w:eastAsia="ru-RU"/>
        </w:rPr>
        <w:t>В</w:t>
      </w:r>
      <w:r w:rsidR="0072613F">
        <w:rPr>
          <w:b/>
          <w:highlight w:val="yellow"/>
          <w:lang w:eastAsia="ru-RU"/>
        </w:rPr>
        <w:t>о</w:t>
      </w:r>
      <w:r w:rsidR="00982E03">
        <w:rPr>
          <w:b/>
          <w:highlight w:val="yellow"/>
          <w:lang w:eastAsia="ru-RU"/>
        </w:rPr>
        <w:t>лковой</w:t>
      </w:r>
      <w:r w:rsidR="0072613F">
        <w:rPr>
          <w:b/>
          <w:highlight w:val="yellow"/>
          <w:lang w:eastAsia="ru-RU"/>
        </w:rPr>
        <w:t xml:space="preserve"> </w:t>
      </w:r>
      <w:r w:rsidR="00982E03">
        <w:rPr>
          <w:b/>
          <w:highlight w:val="yellow"/>
          <w:lang w:eastAsia="ru-RU"/>
        </w:rPr>
        <w:t>Марины</w:t>
      </w:r>
      <w:r w:rsidR="0072613F">
        <w:rPr>
          <w:b/>
          <w:highlight w:val="yellow"/>
          <w:lang w:eastAsia="ru-RU"/>
        </w:rPr>
        <w:t xml:space="preserve"> </w:t>
      </w:r>
      <w:r w:rsidR="00982E03">
        <w:rPr>
          <w:b/>
          <w:highlight w:val="yellow"/>
          <w:lang w:eastAsia="ru-RU"/>
        </w:rPr>
        <w:t>Александровны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</w:t>
      </w:r>
      <w:proofErr w:type="gramEnd"/>
      <w:r w:rsidRPr="00273687">
        <w:rPr>
          <w:lang w:eastAsia="ru-RU"/>
        </w:rPr>
        <w:t xml:space="preserve">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01359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>
              <w:rPr>
                <w:highlight w:val="yellow"/>
                <w:lang w:eastAsia="ru-RU"/>
              </w:rPr>
              <w:t>ООО</w:t>
            </w:r>
            <w:r w:rsidR="0072613F">
              <w:rPr>
                <w:highlight w:val="yellow"/>
                <w:lang w:eastAsia="ru-RU"/>
              </w:rPr>
              <w:t xml:space="preserve"> «</w:t>
            </w:r>
            <w:r>
              <w:rPr>
                <w:highlight w:val="yellow"/>
                <w:lang w:eastAsia="ru-RU"/>
              </w:rPr>
              <w:t xml:space="preserve">Комплексные Компьютерные </w:t>
            </w:r>
            <w:proofErr w:type="spellStart"/>
            <w:r w:rsidRPr="00013598">
              <w:rPr>
                <w:highlight w:val="yellow"/>
                <w:u w:val="single"/>
                <w:lang w:eastAsia="ru-RU"/>
              </w:rPr>
              <w:t>Технологии</w:t>
            </w:r>
            <w:r>
              <w:rPr>
                <w:highlight w:val="yellow"/>
                <w:lang w:eastAsia="ru-RU"/>
              </w:rPr>
              <w:t>»</w:t>
            </w:r>
            <w:proofErr w:type="spellEnd"/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013598">
              <w:t xml:space="preserve">685000, </w:t>
            </w:r>
            <w:r w:rsidR="001075C1" w:rsidRPr="001075C1">
              <w:rPr>
                <w:u w:val="single"/>
              </w:rPr>
              <w:t xml:space="preserve">Магаданская область, </w:t>
            </w:r>
            <w:r w:rsidR="00013598">
              <w:rPr>
                <w:u w:val="single"/>
              </w:rPr>
              <w:br/>
              <w:t>город Магадан, ул. Советская, д. 5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982E03">
              <w:rPr>
                <w:highlight w:val="yellow"/>
              </w:rPr>
              <w:t>М</w:t>
            </w:r>
            <w:r w:rsidR="002F3856" w:rsidRPr="002F3856">
              <w:rPr>
                <w:highlight w:val="yellow"/>
              </w:rPr>
              <w:t>.</w:t>
            </w:r>
            <w:r w:rsidR="00982E03">
              <w:rPr>
                <w:highlight w:val="yellow"/>
              </w:rPr>
              <w:t>А</w:t>
            </w:r>
            <w:r w:rsidR="002462A7">
              <w:rPr>
                <w:highlight w:val="yellow"/>
              </w:rPr>
              <w:t>.</w:t>
            </w:r>
            <w:r w:rsidR="00982E03">
              <w:rPr>
                <w:highlight w:val="yellow"/>
              </w:rPr>
              <w:t>Волкова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9329E4" w:rsidRPr="009A1756" w:rsidTr="009329E4">
        <w:trPr>
          <w:trHeight w:val="1490"/>
        </w:trPr>
        <w:tc>
          <w:tcPr>
            <w:tcW w:w="0" w:type="auto"/>
            <w:vMerge w:val="restart"/>
            <w:vAlign w:val="center"/>
          </w:tcPr>
          <w:p w:rsidR="009329E4" w:rsidRPr="009A1756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9329E4" w:rsidRPr="004864A8" w:rsidRDefault="009329E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  <w:r w:rsidR="00285BA2">
              <w:t xml:space="preserve"> (П)</w:t>
            </w:r>
          </w:p>
          <w:p w:rsidR="009329E4" w:rsidRPr="004864A8" w:rsidRDefault="009329E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ПИБз-01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Pr="009A1756" w:rsidRDefault="00116E6E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Терещенко Александр Павлович</w:t>
            </w:r>
          </w:p>
        </w:tc>
        <w:tc>
          <w:tcPr>
            <w:tcW w:w="0" w:type="auto"/>
            <w:vAlign w:val="center"/>
          </w:tcPr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28.02.2024 – 10.04.2024</w:t>
            </w:r>
          </w:p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  <w:tr w:rsidR="009329E4" w:rsidRPr="009A1756" w:rsidTr="00374083">
        <w:trPr>
          <w:trHeight w:val="1257"/>
        </w:trPr>
        <w:tc>
          <w:tcPr>
            <w:tcW w:w="0" w:type="auto"/>
            <w:vMerge/>
            <w:vAlign w:val="center"/>
          </w:tcPr>
          <w:p w:rsidR="009329E4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9329E4" w:rsidRPr="004864A8" w:rsidRDefault="009329E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Б2.О.03</w:t>
            </w:r>
            <w:r w:rsidR="00285BA2">
              <w:t xml:space="preserve"> (Пд)</w:t>
            </w:r>
          </w:p>
          <w:p w:rsidR="009329E4" w:rsidRDefault="009329E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</w:tc>
        <w:tc>
          <w:tcPr>
            <w:tcW w:w="0" w:type="auto"/>
            <w:vAlign w:val="center"/>
          </w:tcPr>
          <w:p w:rsidR="009329E4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ПИБз-01</w:t>
            </w:r>
          </w:p>
        </w:tc>
        <w:tc>
          <w:tcPr>
            <w:tcW w:w="0" w:type="auto"/>
            <w:vAlign w:val="center"/>
          </w:tcPr>
          <w:p w:rsidR="009329E4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Default="00116E6E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Терещенко Александр Павлович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329E4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18.11.2024 – 28.12.2024</w:t>
            </w:r>
          </w:p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116E6E" w:rsidRDefault="00116E6E" w:rsidP="00116E6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116E6E" w:rsidRDefault="00116E6E" w:rsidP="00116E6E">
            <w:pPr>
              <w:jc w:val="center"/>
              <w:rPr>
                <w:b/>
              </w:rPr>
            </w:pPr>
          </w:p>
          <w:p w:rsidR="00116E6E" w:rsidRDefault="00116E6E" w:rsidP="00116E6E">
            <w:pPr>
              <w:jc w:val="center"/>
              <w:rPr>
                <w:i/>
                <w:vertAlign w:val="superscript"/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ООО «Комплексные Компьютерные </w:t>
            </w:r>
            <w:r w:rsidRPr="00013598">
              <w:rPr>
                <w:highlight w:val="yellow"/>
                <w:u w:val="single"/>
                <w:lang w:eastAsia="ru-RU"/>
              </w:rPr>
              <w:t>Технологии</w:t>
            </w:r>
            <w:r>
              <w:rPr>
                <w:highlight w:val="yellow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16E6E" w:rsidRDefault="00116E6E" w:rsidP="00116E6E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116E6E" w:rsidRDefault="00116E6E" w:rsidP="00116E6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>
              <w:t xml:space="preserve">685000, </w:t>
            </w:r>
            <w:r w:rsidRPr="001075C1">
              <w:rPr>
                <w:u w:val="single"/>
              </w:rPr>
              <w:t xml:space="preserve">Магаданская область, </w:t>
            </w:r>
            <w:r>
              <w:rPr>
                <w:u w:val="single"/>
              </w:rPr>
              <w:br/>
              <w:t>город Магадан, ул. Советская, д. 5</w:t>
            </w:r>
            <w:r w:rsidRPr="00207BF0">
              <w:rPr>
                <w:highlight w:val="yellow"/>
              </w:rPr>
              <w:t>__</w:t>
            </w:r>
          </w:p>
          <w:p w:rsidR="00116E6E" w:rsidRDefault="00116E6E" w:rsidP="00116E6E">
            <w:pPr>
              <w:jc w:val="center"/>
            </w:pPr>
          </w:p>
          <w:p w:rsidR="00116E6E" w:rsidRDefault="00116E6E" w:rsidP="00116E6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М</w:t>
            </w:r>
            <w:r w:rsidRPr="002F3856">
              <w:rPr>
                <w:highlight w:val="yellow"/>
              </w:rPr>
              <w:t>.</w:t>
            </w:r>
            <w:r>
              <w:rPr>
                <w:highlight w:val="yellow"/>
              </w:rPr>
              <w:t>А.Волкова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116E6E" w:rsidRPr="00F93668" w:rsidRDefault="00116E6E" w:rsidP="00116E6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116E6E" w:rsidP="00116E6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Pr="00116E6E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116E6E" w:rsidRPr="00116E6E">
              <w:t xml:space="preserve">685000, Магаданская область, </w:t>
            </w:r>
            <w:r w:rsidR="00116E6E" w:rsidRPr="00116E6E">
              <w:br/>
              <w:t>город Магадан, ул. Советская, д. 5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116E6E" w:rsidRDefault="00116E6E" w:rsidP="00116E6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116E6E" w:rsidRDefault="00116E6E" w:rsidP="00116E6E">
            <w:pPr>
              <w:jc w:val="center"/>
              <w:rPr>
                <w:b/>
              </w:rPr>
            </w:pPr>
          </w:p>
          <w:p w:rsidR="00116E6E" w:rsidRDefault="00116E6E" w:rsidP="00116E6E">
            <w:pPr>
              <w:jc w:val="center"/>
              <w:rPr>
                <w:i/>
                <w:vertAlign w:val="superscript"/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ООО «Комплексные Компьютерные </w:t>
            </w:r>
            <w:r w:rsidRPr="00013598">
              <w:rPr>
                <w:highlight w:val="yellow"/>
                <w:u w:val="single"/>
                <w:lang w:eastAsia="ru-RU"/>
              </w:rPr>
              <w:t>Технологии</w:t>
            </w:r>
            <w:r>
              <w:rPr>
                <w:highlight w:val="yellow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16E6E" w:rsidRDefault="00116E6E" w:rsidP="00116E6E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116E6E" w:rsidRDefault="00116E6E" w:rsidP="00116E6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>
              <w:t xml:space="preserve">685000, </w:t>
            </w:r>
            <w:r w:rsidRPr="001075C1">
              <w:rPr>
                <w:u w:val="single"/>
              </w:rPr>
              <w:t xml:space="preserve">Магаданская область, </w:t>
            </w:r>
            <w:r>
              <w:rPr>
                <w:u w:val="single"/>
              </w:rPr>
              <w:br/>
              <w:t>город Магадан, ул. Советская, д. 5</w:t>
            </w:r>
            <w:r w:rsidRPr="00207BF0">
              <w:rPr>
                <w:highlight w:val="yellow"/>
              </w:rPr>
              <w:t>__</w:t>
            </w:r>
          </w:p>
          <w:p w:rsidR="00116E6E" w:rsidRDefault="00116E6E" w:rsidP="00116E6E">
            <w:pPr>
              <w:jc w:val="center"/>
            </w:pPr>
          </w:p>
          <w:p w:rsidR="00116E6E" w:rsidRDefault="00116E6E" w:rsidP="00116E6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М</w:t>
            </w:r>
            <w:r w:rsidRPr="002F3856">
              <w:rPr>
                <w:highlight w:val="yellow"/>
              </w:rPr>
              <w:t>.</w:t>
            </w:r>
            <w:r>
              <w:rPr>
                <w:highlight w:val="yellow"/>
              </w:rPr>
              <w:t>А.Волкова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116E6E" w:rsidRPr="00F93668" w:rsidRDefault="00116E6E" w:rsidP="00116E6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116E6E" w:rsidP="00116E6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24" w:rsidRDefault="00C11624" w:rsidP="008119F7">
      <w:r>
        <w:separator/>
      </w:r>
    </w:p>
  </w:endnote>
  <w:endnote w:type="continuationSeparator" w:id="0">
    <w:p w:rsidR="00C11624" w:rsidRDefault="00C11624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24" w:rsidRDefault="00C11624" w:rsidP="008119F7">
      <w:r>
        <w:separator/>
      </w:r>
    </w:p>
  </w:footnote>
  <w:footnote w:type="continuationSeparator" w:id="0">
    <w:p w:rsidR="00C11624" w:rsidRDefault="00C11624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13598"/>
    <w:rsid w:val="00063879"/>
    <w:rsid w:val="00064C49"/>
    <w:rsid w:val="000658D3"/>
    <w:rsid w:val="000C556A"/>
    <w:rsid w:val="001075C1"/>
    <w:rsid w:val="00116E6E"/>
    <w:rsid w:val="001C237B"/>
    <w:rsid w:val="002031B4"/>
    <w:rsid w:val="00207BF0"/>
    <w:rsid w:val="002124BC"/>
    <w:rsid w:val="00214D2B"/>
    <w:rsid w:val="002462A7"/>
    <w:rsid w:val="00285BA2"/>
    <w:rsid w:val="0029217A"/>
    <w:rsid w:val="002B3E7F"/>
    <w:rsid w:val="002B5236"/>
    <w:rsid w:val="002F3856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4D011A"/>
    <w:rsid w:val="00500205"/>
    <w:rsid w:val="00512529"/>
    <w:rsid w:val="00551B19"/>
    <w:rsid w:val="00567B30"/>
    <w:rsid w:val="005950F1"/>
    <w:rsid w:val="005B6C37"/>
    <w:rsid w:val="005E3674"/>
    <w:rsid w:val="005F1D15"/>
    <w:rsid w:val="005F3A8C"/>
    <w:rsid w:val="005F77DB"/>
    <w:rsid w:val="006024E7"/>
    <w:rsid w:val="006203D1"/>
    <w:rsid w:val="0066693B"/>
    <w:rsid w:val="00676D47"/>
    <w:rsid w:val="00683226"/>
    <w:rsid w:val="00690233"/>
    <w:rsid w:val="006B31A9"/>
    <w:rsid w:val="006B39F9"/>
    <w:rsid w:val="006C3F1E"/>
    <w:rsid w:val="006E555C"/>
    <w:rsid w:val="006F2D7E"/>
    <w:rsid w:val="0072613F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82E03"/>
    <w:rsid w:val="009938F1"/>
    <w:rsid w:val="009A4978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1624"/>
    <w:rsid w:val="00C137B1"/>
    <w:rsid w:val="00CF6BE3"/>
    <w:rsid w:val="00E1541B"/>
    <w:rsid w:val="00E43755"/>
    <w:rsid w:val="00E54DFE"/>
    <w:rsid w:val="00E65A5C"/>
    <w:rsid w:val="00F26FDE"/>
    <w:rsid w:val="00F27DEF"/>
    <w:rsid w:val="00F46CF1"/>
    <w:rsid w:val="00F659F8"/>
    <w:rsid w:val="00F72886"/>
    <w:rsid w:val="00F93668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16</cp:revision>
  <cp:lastPrinted>2021-08-30T04:53:00Z</cp:lastPrinted>
  <dcterms:created xsi:type="dcterms:W3CDTF">2022-12-27T02:15:00Z</dcterms:created>
  <dcterms:modified xsi:type="dcterms:W3CDTF">2024-02-15T08:16:00Z</dcterms:modified>
</cp:coreProperties>
</file>